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A1" w:rsidRDefault="00052022" w:rsidP="00052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718BF">
        <w:rPr>
          <w:rFonts w:ascii="Times New Roman" w:hAnsi="Times New Roman" w:cs="Times New Roman"/>
          <w:sz w:val="28"/>
          <w:szCs w:val="28"/>
        </w:rPr>
        <w:t xml:space="preserve"> мероприятий по устранению недочетов, выявленных при проведении независимой экспертизы оценки качества образовательной деятельности</w:t>
      </w:r>
      <w:r w:rsidR="009E0D30">
        <w:rPr>
          <w:rFonts w:ascii="Times New Roman" w:hAnsi="Times New Roman" w:cs="Times New Roman"/>
          <w:sz w:val="28"/>
          <w:szCs w:val="28"/>
        </w:rPr>
        <w:t xml:space="preserve"> МБДОУ № 17 г. Амурска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974"/>
        <w:gridCol w:w="2010"/>
        <w:gridCol w:w="2072"/>
        <w:gridCol w:w="1928"/>
      </w:tblGrid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894128" w:rsidRPr="009E0D30" w:rsidRDefault="00894128" w:rsidP="008941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достатков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Срок устран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 недо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татков</w:t>
            </w:r>
          </w:p>
        </w:tc>
      </w:tr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 актуал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информации об организ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осуществляющей 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разовательную деятел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размещенной на официальном сайте в 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формационно-коммуникационной сети «Интернет»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тирования ра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мещенных мат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риалов и док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 даты размещения д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 и мат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риалов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01.12.2016</w:t>
            </w:r>
          </w:p>
        </w:tc>
      </w:tr>
      <w:tr w:rsidR="00894128" w:rsidRPr="009E0D30" w:rsidTr="009E0D30">
        <w:trPr>
          <w:trHeight w:val="25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взаимоде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 получателем обр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услуг по т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лефону, по электронной почте, с помощью эле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тронных сервисов, до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тупных на официальном сайте организации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во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можности вза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модействия с п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лучателем обр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зовательных 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луг с помощью электронных сервисов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Создать на фор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ме темы вопросов и ответов узких сп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циалистов, педагогов, адм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нистрации орг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12.12.2016</w:t>
            </w:r>
          </w:p>
        </w:tc>
      </w:tr>
      <w:tr w:rsidR="00894128" w:rsidRPr="009E0D30" w:rsidTr="009E0D30">
        <w:trPr>
          <w:trHeight w:val="31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сведений о ходе рассмотрения обр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граждан, пост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пивших в орг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от получателей услуг (по т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ну, по электронной почте, с помощью эле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тронных сервисов, до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тупных на офиц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сайте орган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ссылки «Обр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щения граждан» с выходом на «Контакты» в специальном разделе «Свед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 об образов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тельной орган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зации»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Создана страница «Обращения гр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ждан», в спец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альном разделе </w:t>
            </w:r>
            <w:r w:rsidR="00831129" w:rsidRPr="009E0D30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r w:rsidR="00831129"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129" w:rsidRPr="009E0D30">
              <w:rPr>
                <w:rFonts w:ascii="Times New Roman" w:hAnsi="Times New Roman" w:cs="Times New Roman"/>
                <w:sz w:val="24"/>
                <w:szCs w:val="24"/>
              </w:rPr>
              <w:t>чена ссылка на данную стр</w:t>
            </w:r>
            <w:r w:rsidR="00831129"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129" w:rsidRPr="009E0D30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31129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31129" w:rsidRPr="009E0D30" w:rsidTr="009E0D30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31129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9" w:rsidRPr="009E0D30" w:rsidRDefault="00831129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необходимых условий для охраны и у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репления здоровья, орг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питания восп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танников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31129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св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дений об усл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виях питания, перспективном меню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31129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На странице «Питание» обн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вить информ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цию об организ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ции питания в образовательной организации, </w:t>
            </w: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тивное меню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31129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02.12.2016</w:t>
            </w:r>
          </w:p>
        </w:tc>
      </w:tr>
      <w:tr w:rsidR="00831129" w:rsidRPr="009E0D30" w:rsidTr="009E0D30">
        <w:trPr>
          <w:trHeight w:val="21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831129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9" w:rsidRPr="009E0D30" w:rsidRDefault="00831129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струкций по 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ране здоровья и жизни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На странице «Будь здоров. Советы медсес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ры» </w:t>
            </w: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тить инструкции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жизни и здоровья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9" w:rsidRPr="009E0D30" w:rsidRDefault="00284C23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02.12.2016</w:t>
            </w:r>
          </w:p>
        </w:tc>
      </w:tr>
      <w:tr w:rsidR="00284C23" w:rsidRPr="009E0D30" w:rsidTr="009E0D30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св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дений о режиме дня для всех во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растных групп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 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дня в холо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ное и теплое вр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мя 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02.12.2016</w:t>
            </w:r>
          </w:p>
        </w:tc>
      </w:tr>
      <w:tr w:rsidR="00284C23" w:rsidRPr="009E0D30" w:rsidTr="009E0D30">
        <w:trPr>
          <w:trHeight w:val="11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св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дений о средс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вах обучения и воспитания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 св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обучения и во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02.12.2016</w:t>
            </w:r>
          </w:p>
        </w:tc>
      </w:tr>
      <w:tr w:rsidR="00284C23" w:rsidRPr="009E0D30" w:rsidTr="009E0D30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3" w:rsidRPr="009E0D30" w:rsidRDefault="00284C23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индивид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работы с восп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танниками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разца Карты 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дивидуального сопровождения для детей, тр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бующих корре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ционной помощи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 карту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сопровождения для детей с тяж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лыми наруш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ниями речи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23" w:rsidRPr="009E0D30" w:rsidRDefault="00284C23" w:rsidP="0083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02.12.2016</w:t>
            </w:r>
          </w:p>
        </w:tc>
      </w:tr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дополнител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 </w:t>
            </w:r>
          </w:p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0C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пр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грамм по допо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нительным обр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зовательным 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лугам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 пр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по 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полнительным обр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зовательным услугам на стр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нице «Для вас, 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дители»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B77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оказания психолого-педагогической, медици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социальной пом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proofErr w:type="gramStart"/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говора на мед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цинское обсл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Разместить дог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ское обслужив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ние на странице «Будь здоров. Советы медсес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B77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7760C" w:rsidRPr="009E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760C" w:rsidRPr="009E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орган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обучения и восп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обучающихся с 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раниченными возможн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здоровья и инвал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</w:p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страницы, ра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крывающей ос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бенности орг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низации работы с детьми с ОВЗ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Создать на сайте страницу об 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ганизации работы с воспитанник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ми с ограниче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B7760C" w:rsidP="00B77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128" w:rsidRPr="009E0D3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94128" w:rsidRPr="009E0D30" w:rsidTr="009E0D30">
        <w:trPr>
          <w:trHeight w:val="43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B7760C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п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речня специал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ных учебных п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собий, разв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вающих игр, 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рушек, дидакт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ческого матери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ла и оборудов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 для обуч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ния и воспитания воспитанников с </w:t>
            </w:r>
            <w:proofErr w:type="gram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 здоровья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B77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7760C" w:rsidRPr="009E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760C" w:rsidRPr="009E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9E0D30" w:rsidRPr="009E0D30" w:rsidTr="009E0D30">
        <w:trPr>
          <w:trHeight w:val="27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п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речня специал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ного оборудов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 для воспит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ния и об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чения воспитанников с ограниче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B77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01.12.2016</w:t>
            </w:r>
          </w:p>
        </w:tc>
      </w:tr>
      <w:tr w:rsidR="009E0D30" w:rsidRPr="009E0D30" w:rsidTr="009E0D30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формации о со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дании </w:t>
            </w:r>
            <w:proofErr w:type="spellStart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9E0D3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0" w:rsidRPr="009E0D30" w:rsidRDefault="009E0D30" w:rsidP="009E0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30">
              <w:rPr>
                <w:rFonts w:ascii="Times New Roman" w:hAnsi="Times New Roman" w:cs="Times New Roman"/>
                <w:sz w:val="24"/>
                <w:szCs w:val="24"/>
              </w:rPr>
              <w:t>до 05.12.2016</w:t>
            </w:r>
          </w:p>
        </w:tc>
      </w:tr>
      <w:tr w:rsidR="00894128" w:rsidRPr="009E0D30" w:rsidTr="009E0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8" w:rsidRPr="009E0D30" w:rsidRDefault="00894128" w:rsidP="0089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022" w:rsidRDefault="00052022" w:rsidP="0005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28" w:rsidRDefault="00894128" w:rsidP="0005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28" w:rsidRPr="00052022" w:rsidRDefault="00894128" w:rsidP="00052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128" w:rsidRPr="00052022" w:rsidSect="006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2022"/>
    <w:rsid w:val="00052022"/>
    <w:rsid w:val="00284C23"/>
    <w:rsid w:val="005776BC"/>
    <w:rsid w:val="005B291F"/>
    <w:rsid w:val="006261A1"/>
    <w:rsid w:val="00831129"/>
    <w:rsid w:val="00866760"/>
    <w:rsid w:val="00894128"/>
    <w:rsid w:val="009D5815"/>
    <w:rsid w:val="009E0D30"/>
    <w:rsid w:val="00B7760C"/>
    <w:rsid w:val="00CE6B03"/>
    <w:rsid w:val="00D57856"/>
    <w:rsid w:val="00E25E49"/>
    <w:rsid w:val="00F7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2017-03-01T02:05:00Z</dcterms:created>
  <dcterms:modified xsi:type="dcterms:W3CDTF">2017-03-03T02:30:00Z</dcterms:modified>
</cp:coreProperties>
</file>